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EA" w:rsidRDefault="00BC2BEA" w:rsidP="00AB7A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241" w:type="dxa"/>
        <w:tblInd w:w="4428" w:type="dxa"/>
        <w:tblLayout w:type="fixed"/>
        <w:tblLook w:val="0000"/>
      </w:tblPr>
      <w:tblGrid>
        <w:gridCol w:w="5241"/>
      </w:tblGrid>
      <w:tr w:rsidR="00034CF1" w:rsidTr="00606BC7">
        <w:trPr>
          <w:trHeight w:val="2014"/>
        </w:trPr>
        <w:tc>
          <w:tcPr>
            <w:tcW w:w="5241" w:type="dxa"/>
          </w:tcPr>
          <w:p w:rsidR="00034CF1" w:rsidRDefault="00034CF1" w:rsidP="00606B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034CF1" w:rsidRDefault="00034CF1" w:rsidP="00606B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Татаро-Каргалинский сельсовет Сакмарского района Оренбургской области</w:t>
            </w:r>
          </w:p>
          <w:p w:rsidR="00034CF1" w:rsidRDefault="00034CF1" w:rsidP="00606B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034CF1" w:rsidRDefault="00034CF1" w:rsidP="00606B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</w:t>
            </w:r>
            <w:proofErr w:type="gramEnd"/>
          </w:p>
          <w:p w:rsidR="00034CF1" w:rsidRPr="00234FB3" w:rsidRDefault="00034CF1" w:rsidP="00606B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служащего)</w:t>
            </w:r>
          </w:p>
          <w:p w:rsidR="00034CF1" w:rsidRPr="00234FB3" w:rsidRDefault="00034CF1" w:rsidP="00606B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34CF1" w:rsidRDefault="00034CF1" w:rsidP="00606B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замещаем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4CF1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CF1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CF1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CF1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CF1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34CF1" w:rsidRPr="00F143E0" w:rsidRDefault="00034CF1" w:rsidP="00034C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4CF1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3E0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</w:p>
    <w:p w:rsidR="00034CF1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34CF1" w:rsidRPr="00F143E0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F1" w:rsidRPr="00CD4829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CF1" w:rsidRPr="00F143E0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F143E0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143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34CF1" w:rsidRPr="00F143E0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034CF1" w:rsidRPr="00234FB3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</w:t>
      </w:r>
      <w:r w:rsidRPr="00234FB3">
        <w:rPr>
          <w:rFonts w:ascii="Times New Roman" w:hAnsi="Times New Roman" w:cs="Times New Roman"/>
          <w:sz w:val="24"/>
          <w:szCs w:val="24"/>
        </w:rPr>
        <w:t>, все известные сведения о физическом  лиц</w:t>
      </w:r>
      <w:r>
        <w:rPr>
          <w:rFonts w:ascii="Times New Roman" w:hAnsi="Times New Roman" w:cs="Times New Roman"/>
          <w:sz w:val="24"/>
          <w:szCs w:val="24"/>
        </w:rPr>
        <w:t xml:space="preserve">е, склоняющем муниципального служащего </w:t>
      </w:r>
      <w:r w:rsidRPr="00234FB3">
        <w:rPr>
          <w:rFonts w:ascii="Times New Roman" w:hAnsi="Times New Roman" w:cs="Times New Roman"/>
          <w:sz w:val="24"/>
          <w:szCs w:val="24"/>
        </w:rPr>
        <w:t>к правонарушению)</w:t>
      </w:r>
    </w:p>
    <w:p w:rsidR="00034CF1" w:rsidRPr="00F143E0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CF1" w:rsidRPr="00234FB3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034CF1" w:rsidRPr="00F143E0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034CF1" w:rsidRPr="00F143E0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43E0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посредством__________________________________________________________________.</w:t>
      </w:r>
    </w:p>
    <w:p w:rsidR="00034CF1" w:rsidRPr="00234FB3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(способ склонения: подкуп, угроза, обман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034CF1" w:rsidRPr="00F143E0" w:rsidRDefault="00034CF1" w:rsidP="00034CF1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4. Склонение к   правонарушению  произошло </w:t>
      </w:r>
      <w:proofErr w:type="gramStart"/>
      <w:r w:rsidRPr="00F143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3E0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 м</w:t>
      </w:r>
      <w:r>
        <w:rPr>
          <w:rFonts w:ascii="Times New Roman" w:hAnsi="Times New Roman" w:cs="Times New Roman"/>
          <w:sz w:val="28"/>
          <w:szCs w:val="28"/>
        </w:rPr>
        <w:t>инут</w:t>
      </w:r>
      <w:r w:rsidRPr="00F14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3E0">
        <w:rPr>
          <w:rFonts w:ascii="Times New Roman" w:hAnsi="Times New Roman" w:cs="Times New Roman"/>
          <w:sz w:val="28"/>
          <w:szCs w:val="28"/>
        </w:rPr>
        <w:t>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43E0">
        <w:rPr>
          <w:rFonts w:ascii="Times New Roman" w:hAnsi="Times New Roman" w:cs="Times New Roman"/>
          <w:sz w:val="28"/>
          <w:szCs w:val="28"/>
        </w:rPr>
        <w:t xml:space="preserve"> в 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34CF1" w:rsidRPr="00234FB3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места склонения к правонарушению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034CF1" w:rsidRPr="00F143E0" w:rsidRDefault="00034CF1" w:rsidP="00034CF1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34CF1" w:rsidRPr="00F143E0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CF1" w:rsidRPr="00234FB3" w:rsidRDefault="00034CF1" w:rsidP="00034CF1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4FB3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034CF1" w:rsidRPr="00F143E0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CF1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об отказе (согласии) принять предложение совершения коррупционного правонарушения_____________________________________</w:t>
      </w:r>
    </w:p>
    <w:p w:rsidR="00034CF1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CF1" w:rsidRDefault="00034CF1" w:rsidP="00034CF1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CF1" w:rsidRPr="00CD4829" w:rsidRDefault="00034CF1" w:rsidP="00034CF1">
      <w:pPr>
        <w:pStyle w:val="ConsPlusNonformat"/>
        <w:widowControl/>
        <w:spacing w:line="235" w:lineRule="auto"/>
        <w:rPr>
          <w:rFonts w:ascii="Times New Roman" w:hAnsi="Times New Roman" w:cs="Times New Roman"/>
          <w:sz w:val="16"/>
          <w:szCs w:val="16"/>
        </w:rPr>
      </w:pPr>
    </w:p>
    <w:p w:rsidR="00034CF1" w:rsidRDefault="00034CF1" w:rsidP="00034CF1">
      <w:pPr>
        <w:pStyle w:val="ConsPlusNonformat"/>
        <w:widowControl/>
        <w:spacing w:line="235" w:lineRule="auto"/>
      </w:pPr>
      <w:r w:rsidRPr="00F143E0">
        <w:rPr>
          <w:rFonts w:ascii="Times New Roman" w:hAnsi="Times New Roman" w:cs="Times New Roman"/>
          <w:sz w:val="28"/>
          <w:szCs w:val="28"/>
        </w:rPr>
        <w:lastRenderedPageBreak/>
        <w:t>_______________________________                          __________________</w:t>
      </w:r>
      <w:r w:rsidRPr="00234FB3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34FB3">
        <w:rPr>
          <w:rFonts w:ascii="Times New Roman" w:hAnsi="Times New Roman" w:cs="Times New Roman"/>
          <w:sz w:val="24"/>
          <w:szCs w:val="24"/>
        </w:rPr>
        <w:t xml:space="preserve"> уведомления)                                    (п</w:t>
      </w:r>
      <w:bookmarkStart w:id="0" w:name="_GoBack"/>
      <w:bookmarkEnd w:id="0"/>
      <w:r w:rsidRPr="00234FB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166F89" w:rsidRDefault="00166F89" w:rsidP="00E05F3D">
      <w:pPr>
        <w:pStyle w:val="ConsPlusNonformat"/>
        <w:widowControl/>
        <w:spacing w:line="235" w:lineRule="auto"/>
      </w:pPr>
    </w:p>
    <w:sectPr w:rsidR="00166F89" w:rsidSect="00A3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88"/>
    <w:rsid w:val="00034CF1"/>
    <w:rsid w:val="00166F89"/>
    <w:rsid w:val="00A32E1F"/>
    <w:rsid w:val="00AB7A88"/>
    <w:rsid w:val="00BC2BEA"/>
    <w:rsid w:val="00E05F3D"/>
    <w:rsid w:val="00EB348C"/>
    <w:rsid w:val="00F2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2016-06-02T08:28:00Z</dcterms:created>
  <dcterms:modified xsi:type="dcterms:W3CDTF">2017-06-26T06:13:00Z</dcterms:modified>
</cp:coreProperties>
</file>